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32F1" w14:textId="3B5C3275" w:rsidR="00FA6947" w:rsidRDefault="00FA6947">
      <w:pPr>
        <w:rPr>
          <w:rFonts w:ascii="Times New Roman" w:hAnsi="Times New Roman" w:cs="Times New Roman"/>
          <w:b/>
          <w:bCs/>
          <w:sz w:val="60"/>
          <w:szCs w:val="60"/>
          <w:lang w:val="en-GB"/>
        </w:rPr>
      </w:pPr>
      <w:r>
        <w:rPr>
          <w:rFonts w:ascii="Times New Roman" w:hAnsi="Times New Roman" w:cs="Times New Roman"/>
          <w:b/>
          <w:bCs/>
          <w:sz w:val="80"/>
          <w:szCs w:val="80"/>
          <w:u w:val="single"/>
          <w:lang w:val="en-GB"/>
        </w:rPr>
        <w:t>TUPEX</w:t>
      </w:r>
      <w:r w:rsidR="00AB490D">
        <w:rPr>
          <w:rFonts w:ascii="Times New Roman" w:hAnsi="Times New Roman" w:cs="Times New Roman"/>
          <w:b/>
          <w:bCs/>
          <w:sz w:val="80"/>
          <w:szCs w:val="80"/>
          <w:u w:val="single"/>
          <w:lang w:val="en-GB"/>
        </w:rPr>
        <w:t xml:space="preserve"> </w:t>
      </w:r>
      <w:r w:rsidRPr="00AB490D">
        <w:rPr>
          <w:rFonts w:ascii="Times New Roman" w:hAnsi="Times New Roman" w:cs="Times New Roman"/>
          <w:b/>
          <w:bCs/>
          <w:sz w:val="40"/>
          <w:szCs w:val="40"/>
          <w:lang w:val="en-GB"/>
        </w:rPr>
        <w:t>(TOROS UNIVERSITY PROFICIENCY EXAM)</w:t>
      </w:r>
    </w:p>
    <w:p w14:paraId="2DB98BEB" w14:textId="034F8CB5" w:rsidR="00FA6947" w:rsidRDefault="00FA6947">
      <w:pPr>
        <w:rPr>
          <w:rFonts w:ascii="Times New Roman" w:hAnsi="Times New Roman" w:cs="Times New Roman"/>
          <w:b/>
          <w:bCs/>
          <w:sz w:val="60"/>
          <w:szCs w:val="60"/>
          <w:lang w:val="en-GB"/>
        </w:rPr>
      </w:pP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 xml:space="preserve">JUNE 20, MONDAY: </w:t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  <w:t>READING (30pts)</w:t>
      </w:r>
    </w:p>
    <w:p w14:paraId="608ABF69" w14:textId="6496ABF4" w:rsidR="00FA6947" w:rsidRDefault="00FA6947">
      <w:pPr>
        <w:rPr>
          <w:rFonts w:ascii="Times New Roman" w:hAnsi="Times New Roman" w:cs="Times New Roman"/>
          <w:b/>
          <w:bCs/>
          <w:sz w:val="60"/>
          <w:szCs w:val="60"/>
          <w:lang w:val="en-GB"/>
        </w:rPr>
      </w:pP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  <w:t>WHILE LISTENING (10pts)</w:t>
      </w:r>
    </w:p>
    <w:p w14:paraId="74EB0FD5" w14:textId="1DD59FCC" w:rsidR="00FA6947" w:rsidRDefault="00FA6947">
      <w:pPr>
        <w:rPr>
          <w:rFonts w:ascii="Times New Roman" w:hAnsi="Times New Roman" w:cs="Times New Roman"/>
          <w:b/>
          <w:bCs/>
          <w:sz w:val="60"/>
          <w:szCs w:val="60"/>
          <w:lang w:val="en-GB"/>
        </w:rPr>
      </w:pP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  <w:t>NOTETAKING (15pts)</w:t>
      </w:r>
    </w:p>
    <w:p w14:paraId="6CCABF39" w14:textId="276016C0" w:rsidR="00FA6947" w:rsidRDefault="00FA6947">
      <w:pPr>
        <w:rPr>
          <w:rFonts w:ascii="Times New Roman" w:hAnsi="Times New Roman" w:cs="Times New Roman"/>
          <w:b/>
          <w:bCs/>
          <w:sz w:val="60"/>
          <w:szCs w:val="60"/>
          <w:lang w:val="en-GB"/>
        </w:rPr>
      </w:pP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  <w:t>WRITING (35pts)</w:t>
      </w:r>
    </w:p>
    <w:p w14:paraId="62D2CF56" w14:textId="37B04664" w:rsidR="00FA6947" w:rsidRDefault="00FA6947">
      <w:pPr>
        <w:rPr>
          <w:rFonts w:ascii="Times New Roman" w:hAnsi="Times New Roman" w:cs="Times New Roman"/>
          <w:b/>
          <w:bCs/>
          <w:sz w:val="60"/>
          <w:szCs w:val="60"/>
          <w:lang w:val="en-GB"/>
        </w:rPr>
      </w:pP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 xml:space="preserve">JUNE 21, TUESDAY: </w:t>
      </w: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ab/>
        <w:t>SPEAKING (10pts)</w:t>
      </w:r>
    </w:p>
    <w:p w14:paraId="20C6DC67" w14:textId="43D4B7E0" w:rsidR="00FA6947" w:rsidRPr="00AB490D" w:rsidRDefault="00AB490D">
      <w:pPr>
        <w:rPr>
          <w:rFonts w:ascii="Times New Roman" w:hAnsi="Times New Roman" w:cs="Times New Roman"/>
          <w:b/>
          <w:bCs/>
          <w:sz w:val="60"/>
          <w:szCs w:val="60"/>
          <w:lang w:val="en-GB"/>
        </w:rPr>
      </w:pPr>
      <w:r>
        <w:rPr>
          <w:rFonts w:ascii="Times New Roman" w:hAnsi="Times New Roman" w:cs="Times New Roman"/>
          <w:b/>
          <w:bCs/>
          <w:sz w:val="60"/>
          <w:szCs w:val="60"/>
          <w:lang w:val="en-GB"/>
        </w:rPr>
        <w:t xml:space="preserve">For sample TUPEX exam: </w:t>
      </w:r>
      <w:r>
        <w:rPr>
          <w:noProof/>
        </w:rPr>
        <w:drawing>
          <wp:inline distT="0" distB="0" distL="0" distR="0" wp14:anchorId="34F484F5" wp14:editId="2EACECF7">
            <wp:extent cx="1676400" cy="15525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947" w:rsidRPr="00AB490D" w:rsidSect="00253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3459" w14:textId="77777777" w:rsidR="00620875" w:rsidRDefault="00620875" w:rsidP="00253BBE">
      <w:pPr>
        <w:spacing w:after="0" w:line="240" w:lineRule="auto"/>
      </w:pPr>
      <w:r>
        <w:separator/>
      </w:r>
    </w:p>
  </w:endnote>
  <w:endnote w:type="continuationSeparator" w:id="0">
    <w:p w14:paraId="57B21D81" w14:textId="77777777" w:rsidR="00620875" w:rsidRDefault="00620875" w:rsidP="0025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13F" w14:textId="77777777" w:rsidR="00253BBE" w:rsidRDefault="00253B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87F9" w14:textId="77777777" w:rsidR="00253BBE" w:rsidRDefault="00253B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C41E" w14:textId="77777777" w:rsidR="00253BBE" w:rsidRDefault="00253B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C7F0" w14:textId="77777777" w:rsidR="00620875" w:rsidRDefault="00620875" w:rsidP="00253BBE">
      <w:pPr>
        <w:spacing w:after="0" w:line="240" w:lineRule="auto"/>
      </w:pPr>
      <w:r>
        <w:separator/>
      </w:r>
    </w:p>
  </w:footnote>
  <w:footnote w:type="continuationSeparator" w:id="0">
    <w:p w14:paraId="4769E5E4" w14:textId="77777777" w:rsidR="00620875" w:rsidRDefault="00620875" w:rsidP="0025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917C" w14:textId="7CAE5FBA" w:rsidR="00253BBE" w:rsidRDefault="00620875">
    <w:pPr>
      <w:pStyle w:val="stBilgi"/>
    </w:pPr>
    <w:r>
      <w:rPr>
        <w:noProof/>
      </w:rPr>
      <w:pict w14:anchorId="489B56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1719" o:spid="_x0000_s1026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Toros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D6CC" w14:textId="0A462D68" w:rsidR="00253BBE" w:rsidRDefault="00620875">
    <w:pPr>
      <w:pStyle w:val="stBilgi"/>
    </w:pPr>
    <w:r>
      <w:rPr>
        <w:noProof/>
      </w:rPr>
      <w:pict w14:anchorId="4148A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1720" o:spid="_x0000_s1027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Toros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3F8EC" w14:textId="15865E82" w:rsidR="00253BBE" w:rsidRDefault="00620875">
    <w:pPr>
      <w:pStyle w:val="stBilgi"/>
    </w:pPr>
    <w:r>
      <w:rPr>
        <w:noProof/>
      </w:rPr>
      <w:pict w14:anchorId="5EE47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1718" o:spid="_x0000_s1025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Toros_Universit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FE"/>
    <w:rsid w:val="000B2487"/>
    <w:rsid w:val="001F024A"/>
    <w:rsid w:val="002313BF"/>
    <w:rsid w:val="00253BBE"/>
    <w:rsid w:val="00286FFE"/>
    <w:rsid w:val="002C1471"/>
    <w:rsid w:val="00502EB5"/>
    <w:rsid w:val="00620875"/>
    <w:rsid w:val="007F72D5"/>
    <w:rsid w:val="009B71E8"/>
    <w:rsid w:val="009C6338"/>
    <w:rsid w:val="00A52833"/>
    <w:rsid w:val="00A84D10"/>
    <w:rsid w:val="00AB490D"/>
    <w:rsid w:val="00AF0D79"/>
    <w:rsid w:val="00C36C70"/>
    <w:rsid w:val="00E154F9"/>
    <w:rsid w:val="00F15229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FB1D2"/>
  <w15:chartTrackingRefBased/>
  <w15:docId w15:val="{532BFFC6-5E5E-4F43-A98D-FE804AE3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3BBE"/>
  </w:style>
  <w:style w:type="paragraph" w:styleId="AltBilgi">
    <w:name w:val="footer"/>
    <w:basedOn w:val="Normal"/>
    <w:link w:val="AltBilgiChar"/>
    <w:uiPriority w:val="99"/>
    <w:unhideWhenUsed/>
    <w:rsid w:val="0025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Kalyoncu</dc:creator>
  <cp:keywords/>
  <dc:description/>
  <cp:lastModifiedBy>Alper Kalyoncu</cp:lastModifiedBy>
  <cp:revision>13</cp:revision>
  <cp:lastPrinted>2022-05-16T11:26:00Z</cp:lastPrinted>
  <dcterms:created xsi:type="dcterms:W3CDTF">2021-09-20T06:24:00Z</dcterms:created>
  <dcterms:modified xsi:type="dcterms:W3CDTF">2022-05-16T11:34:00Z</dcterms:modified>
</cp:coreProperties>
</file>